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33E85" w:rsidRPr="00482ED1" w:rsidRDefault="00032037" w:rsidP="00333E85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YAVU FAHRETTİN ARAR ÇOK PROGRAMLI ANADOLU </w:t>
      </w:r>
      <w:r w:rsidR="00021CE7">
        <w:rPr>
          <w:rFonts w:ascii="Arial" w:hAnsi="Arial" w:cs="Arial"/>
          <w:b/>
        </w:rPr>
        <w:t xml:space="preserve">LİSESİ </w:t>
      </w:r>
      <w:r w:rsidR="00B64B46">
        <w:rPr>
          <w:rFonts w:ascii="Arial" w:hAnsi="Arial" w:cs="Arial"/>
          <w:b/>
        </w:rPr>
        <w:t>201</w:t>
      </w:r>
      <w:r w:rsidR="00AC75BA">
        <w:rPr>
          <w:rFonts w:ascii="Arial" w:hAnsi="Arial" w:cs="Arial"/>
          <w:b/>
        </w:rPr>
        <w:t>5</w:t>
      </w:r>
      <w:r w:rsidR="00B64B46">
        <w:rPr>
          <w:rFonts w:ascii="Arial" w:hAnsi="Arial" w:cs="Arial"/>
          <w:b/>
        </w:rPr>
        <w:t>-201</w:t>
      </w:r>
      <w:r w:rsidR="00AC75BA">
        <w:rPr>
          <w:rFonts w:ascii="Arial" w:hAnsi="Arial" w:cs="Arial"/>
          <w:b/>
        </w:rPr>
        <w:t>6</w:t>
      </w:r>
      <w:r w:rsidR="00333E85" w:rsidRPr="00482ED1">
        <w:rPr>
          <w:rFonts w:ascii="Arial" w:hAnsi="Arial" w:cs="Arial"/>
          <w:b/>
        </w:rPr>
        <w:t xml:space="preserve">EĞİTİM-ÖĞRETİM YILI </w:t>
      </w:r>
    </w:p>
    <w:bookmarkStart w:id="0" w:name="PLAN"/>
    <w:p w:rsidR="0094277A" w:rsidRDefault="00760045" w:rsidP="00B27AD1">
      <w:pPr>
        <w:pStyle w:val="DzMetin"/>
        <w:ind w:left="708"/>
        <w:jc w:val="center"/>
        <w:rPr>
          <w:rFonts w:ascii="Arial" w:hAnsi="Arial" w:cs="Arial"/>
          <w:b/>
        </w:rPr>
      </w:pPr>
      <w:r w:rsidRPr="003070E7">
        <w:rPr>
          <w:rFonts w:ascii="Arial" w:hAnsi="Arial" w:cs="Arial"/>
          <w:b/>
        </w:rPr>
        <w:fldChar w:fldCharType="begin"/>
      </w:r>
      <w:r w:rsidR="00333E85" w:rsidRPr="003070E7">
        <w:rPr>
          <w:rFonts w:ascii="Arial" w:hAnsi="Arial" w:cs="Arial"/>
          <w:b/>
        </w:rPr>
        <w:instrText xml:space="preserve"> HYPERLINK  \l "GİRİŞ" </w:instrText>
      </w:r>
      <w:r w:rsidRPr="003070E7">
        <w:rPr>
          <w:rFonts w:ascii="Arial" w:hAnsi="Arial" w:cs="Arial"/>
          <w:b/>
        </w:rPr>
        <w:fldChar w:fldCharType="separate"/>
      </w:r>
      <w:r w:rsidR="00333E85" w:rsidRPr="003070E7">
        <w:rPr>
          <w:rStyle w:val="Kpr"/>
          <w:rFonts w:ascii="Arial" w:hAnsi="Arial" w:cs="Arial"/>
          <w:b/>
          <w:color w:val="auto"/>
        </w:rPr>
        <w:t>9.SINIF REHBERLİK PROGRAMI</w:t>
      </w:r>
      <w:bookmarkEnd w:id="0"/>
      <w:r w:rsidRPr="003070E7">
        <w:rPr>
          <w:rFonts w:ascii="Arial" w:hAnsi="Arial" w:cs="Arial"/>
          <w:b/>
        </w:rPr>
        <w:fldChar w:fldCharType="end"/>
      </w:r>
    </w:p>
    <w:p w:rsidR="00057753" w:rsidRPr="00482ED1" w:rsidRDefault="00057753" w:rsidP="00B27AD1">
      <w:pPr>
        <w:pStyle w:val="DzMetin"/>
        <w:ind w:left="708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="-48" w:tblpY="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60"/>
        <w:gridCol w:w="1335"/>
        <w:gridCol w:w="6"/>
        <w:gridCol w:w="850"/>
        <w:gridCol w:w="2693"/>
        <w:gridCol w:w="1986"/>
        <w:gridCol w:w="2693"/>
        <w:gridCol w:w="993"/>
      </w:tblGrid>
      <w:tr w:rsidR="003C388B" w:rsidRPr="00F16328" w:rsidTr="00A40A7C">
        <w:trPr>
          <w:trHeight w:val="983"/>
        </w:trPr>
        <w:tc>
          <w:tcPr>
            <w:tcW w:w="391" w:type="dxa"/>
            <w:textDirection w:val="btLr"/>
            <w:vAlign w:val="center"/>
          </w:tcPr>
          <w:p w:rsidR="00A8732D" w:rsidRPr="00380E8F" w:rsidRDefault="00A8732D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360" w:type="dxa"/>
            <w:textDirection w:val="btLr"/>
          </w:tcPr>
          <w:p w:rsidR="00A8732D" w:rsidRPr="00380E8F" w:rsidRDefault="00A8732D" w:rsidP="003C388B">
            <w:pPr>
              <w:pStyle w:val="DzMetin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341" w:type="dxa"/>
            <w:gridSpan w:val="2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850" w:type="dxa"/>
            <w:vAlign w:val="center"/>
          </w:tcPr>
          <w:p w:rsidR="00A8732D" w:rsidRPr="003C388B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388B">
              <w:rPr>
                <w:rFonts w:ascii="Arial" w:hAnsi="Arial" w:cs="Arial"/>
                <w:b/>
                <w:sz w:val="14"/>
                <w:szCs w:val="14"/>
              </w:rPr>
              <w:t>KAZANIM NO</w:t>
            </w:r>
          </w:p>
        </w:tc>
        <w:tc>
          <w:tcPr>
            <w:tcW w:w="26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6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605593" w:rsidRPr="00F16328" w:rsidTr="00B717FF">
        <w:trPr>
          <w:trHeight w:val="1405"/>
        </w:trPr>
        <w:tc>
          <w:tcPr>
            <w:tcW w:w="391" w:type="dxa"/>
            <w:textDirection w:val="btLr"/>
            <w:vAlign w:val="center"/>
          </w:tcPr>
          <w:p w:rsidR="00605593" w:rsidRPr="00380E8F" w:rsidRDefault="006055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360" w:type="dxa"/>
            <w:vAlign w:val="center"/>
          </w:tcPr>
          <w:p w:rsidR="00605593" w:rsidRPr="00380E8F" w:rsidRDefault="00605593" w:rsidP="004D05F4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605593" w:rsidRPr="00380E8F" w:rsidRDefault="006055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605593" w:rsidRPr="00380E8F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 Rehberlik ve Psikolojik Danışma Hizmetleri Yıllık plana göre Sınıf planının hazırlanması.</w:t>
            </w:r>
          </w:p>
          <w:p w:rsidR="00605593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Okula yeni başlayan öğrencilere, okul ve çevrenin tanıtımı</w:t>
            </w:r>
          </w:p>
          <w:p w:rsidR="00605593" w:rsidRPr="00380E8F" w:rsidRDefault="00605593" w:rsidP="009C47B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 Yeni </w:t>
            </w:r>
            <w:r w:rsidRPr="00390307">
              <w:rPr>
                <w:rFonts w:ascii="Arial" w:hAnsi="Arial" w:cs="Arial"/>
                <w:sz w:val="16"/>
                <w:szCs w:val="16"/>
              </w:rPr>
              <w:t>Ortaöğretim kurumları yönetmeliği konusunda öğrencilerin bilgilendirilmesi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7A079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3C388B" w:rsidRPr="00F16328" w:rsidTr="00A40A7C">
        <w:trPr>
          <w:trHeight w:val="617"/>
        </w:trPr>
        <w:tc>
          <w:tcPr>
            <w:tcW w:w="391" w:type="dxa"/>
            <w:vMerge w:val="restart"/>
            <w:textDirection w:val="btLr"/>
            <w:vAlign w:val="center"/>
          </w:tcPr>
          <w:p w:rsidR="003C388B" w:rsidRPr="00380E8F" w:rsidRDefault="003C388B" w:rsidP="003C388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360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3C388B" w:rsidRPr="00380E8F" w:rsidRDefault="003C388B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850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693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Eğitsel ve mesleki planlama dosyasını yeniden düzenler.</w:t>
            </w:r>
          </w:p>
        </w:tc>
        <w:tc>
          <w:tcPr>
            <w:tcW w:w="1986" w:type="dxa"/>
            <w:vAlign w:val="center"/>
          </w:tcPr>
          <w:p w:rsidR="003C388B" w:rsidRPr="00380E8F" w:rsidRDefault="003C388B" w:rsidP="003C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504">
              <w:rPr>
                <w:rFonts w:ascii="Arial" w:hAnsi="Arial" w:cs="Arial"/>
                <w:sz w:val="16"/>
                <w:szCs w:val="16"/>
              </w:rPr>
              <w:t>Kişisel Dosyam</w:t>
            </w:r>
          </w:p>
        </w:tc>
        <w:tc>
          <w:tcPr>
            <w:tcW w:w="2693" w:type="dxa"/>
            <w:vAlign w:val="center"/>
          </w:tcPr>
          <w:p w:rsidR="003C388B" w:rsidRPr="00380E8F" w:rsidRDefault="003C388B" w:rsidP="003C38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1AFB">
              <w:rPr>
                <w:rFonts w:ascii="Arial" w:hAnsi="Arial" w:cs="Arial"/>
                <w:bCs/>
                <w:sz w:val="16"/>
                <w:szCs w:val="16"/>
              </w:rPr>
              <w:t>Form–1</w:t>
            </w:r>
            <w:r w:rsidRPr="00A8732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8732D">
              <w:rPr>
                <w:rFonts w:ascii="Arial" w:hAnsi="Arial" w:cs="Arial"/>
                <w:sz w:val="16"/>
                <w:szCs w:val="16"/>
              </w:rPr>
              <w:t>(Eğitsel ve Mesleki Planlama Dosyası )</w:t>
            </w:r>
          </w:p>
        </w:tc>
        <w:tc>
          <w:tcPr>
            <w:tcW w:w="993" w:type="dxa"/>
            <w:vAlign w:val="center"/>
          </w:tcPr>
          <w:p w:rsidR="003C388B" w:rsidRPr="00380E8F" w:rsidRDefault="003C388B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3C388B" w:rsidRPr="00F16328" w:rsidTr="00A40A7C">
        <w:trPr>
          <w:trHeight w:val="707"/>
        </w:trPr>
        <w:tc>
          <w:tcPr>
            <w:tcW w:w="391" w:type="dxa"/>
            <w:vMerge/>
            <w:textDirection w:val="btLr"/>
            <w:vAlign w:val="center"/>
          </w:tcPr>
          <w:p w:rsidR="003C388B" w:rsidRPr="00380E8F" w:rsidRDefault="003C388B" w:rsidP="003C388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3C388B" w:rsidRPr="00380E8F" w:rsidRDefault="003C388B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Okula ve Çevreye Uyum</w:t>
            </w:r>
          </w:p>
        </w:tc>
        <w:tc>
          <w:tcPr>
            <w:tcW w:w="850" w:type="dxa"/>
            <w:vAlign w:val="center"/>
          </w:tcPr>
          <w:p w:rsidR="003C388B" w:rsidRPr="00190504" w:rsidRDefault="003C388B" w:rsidP="003C388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Okulda, yönetmeliklerin kendisini ilgilendiren bölümleri hakkında bilgi edinir.</w:t>
            </w:r>
          </w:p>
        </w:tc>
        <w:tc>
          <w:tcPr>
            <w:tcW w:w="1986" w:type="dxa"/>
            <w:vAlign w:val="center"/>
          </w:tcPr>
          <w:p w:rsidR="003C388B" w:rsidRPr="00380E8F" w:rsidRDefault="003C388B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504">
              <w:rPr>
                <w:rFonts w:ascii="Arial" w:hAnsi="Arial" w:cs="Arial"/>
                <w:sz w:val="16"/>
                <w:szCs w:val="16"/>
              </w:rPr>
              <w:t>Yönetmelikler Kürsüsü</w:t>
            </w:r>
          </w:p>
        </w:tc>
        <w:tc>
          <w:tcPr>
            <w:tcW w:w="2693" w:type="dxa"/>
            <w:vAlign w:val="center"/>
          </w:tcPr>
          <w:p w:rsidR="003C388B" w:rsidRPr="00190504" w:rsidRDefault="003C388B" w:rsidP="003C38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Ödül ve Disiplin Yönetmeliği</w:t>
            </w:r>
            <w:r w:rsidRPr="0019050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C388B" w:rsidRPr="00190504" w:rsidRDefault="003C388B" w:rsidP="003C388B">
            <w:pPr>
              <w:rPr>
                <w:rFonts w:ascii="Arial" w:hAnsi="Arial" w:cs="Arial"/>
                <w:sz w:val="16"/>
                <w:szCs w:val="16"/>
              </w:rPr>
            </w:pPr>
            <w:r w:rsidRPr="00190504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Sınıf Geçme ve Sınav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Yönetm</w:t>
            </w:r>
            <w:proofErr w:type="spellEnd"/>
            <w:r w:rsidRPr="0019050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C388B" w:rsidRPr="00190504" w:rsidRDefault="003C388B" w:rsidP="003C388B">
            <w:pPr>
              <w:rPr>
                <w:rFonts w:ascii="Arial" w:hAnsi="Arial" w:cs="Arial"/>
                <w:sz w:val="16"/>
                <w:szCs w:val="16"/>
              </w:rPr>
            </w:pPr>
            <w:r w:rsidRPr="00190504">
              <w:rPr>
                <w:rFonts w:ascii="Arial" w:hAnsi="Arial" w:cs="Arial"/>
                <w:sz w:val="16"/>
                <w:szCs w:val="16"/>
              </w:rPr>
              <w:t xml:space="preserve">* Kılık Kıyafet Yönetmeliği, </w:t>
            </w:r>
          </w:p>
          <w:p w:rsidR="003C388B" w:rsidRPr="00190504" w:rsidRDefault="003C388B" w:rsidP="003C388B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90504">
              <w:rPr>
                <w:rFonts w:ascii="Arial" w:hAnsi="Arial" w:cs="Arial"/>
                <w:sz w:val="16"/>
                <w:szCs w:val="16"/>
              </w:rPr>
              <w:t>* Öğrenci Nakil Geçiş Yönergesi</w:t>
            </w:r>
          </w:p>
        </w:tc>
        <w:tc>
          <w:tcPr>
            <w:tcW w:w="993" w:type="dxa"/>
            <w:vAlign w:val="center"/>
          </w:tcPr>
          <w:p w:rsidR="003C388B" w:rsidRPr="00380E8F" w:rsidRDefault="003C388B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E70825" w:rsidRPr="00F16328" w:rsidTr="00B717FF">
        <w:trPr>
          <w:trHeight w:val="353"/>
        </w:trPr>
        <w:tc>
          <w:tcPr>
            <w:tcW w:w="391" w:type="dxa"/>
            <w:vMerge/>
            <w:textDirection w:val="btLr"/>
            <w:vAlign w:val="center"/>
          </w:tcPr>
          <w:p w:rsidR="00E70825" w:rsidRPr="00380E8F" w:rsidRDefault="00E70825" w:rsidP="003C388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70825" w:rsidRDefault="00E70825" w:rsidP="003C388B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63" w:type="dxa"/>
            <w:gridSpan w:val="6"/>
            <w:vAlign w:val="center"/>
          </w:tcPr>
          <w:p w:rsidR="00E70825" w:rsidRPr="00E70825" w:rsidRDefault="00E70825" w:rsidP="003C388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E7082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Teknoloji Bağımlılığı- </w:t>
            </w:r>
            <w:proofErr w:type="gramStart"/>
            <w:r w:rsidRPr="00E7082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E70825" w:rsidRPr="00380E8F" w:rsidRDefault="00E70825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3C388B" w:rsidRPr="00F16328" w:rsidTr="00A40A7C">
        <w:trPr>
          <w:trHeight w:val="353"/>
        </w:trPr>
        <w:tc>
          <w:tcPr>
            <w:tcW w:w="391" w:type="dxa"/>
            <w:vMerge/>
            <w:textDirection w:val="btLr"/>
            <w:vAlign w:val="center"/>
          </w:tcPr>
          <w:p w:rsidR="003C388B" w:rsidRPr="00380E8F" w:rsidRDefault="003C388B" w:rsidP="003C388B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C388B" w:rsidRPr="00380E8F" w:rsidRDefault="00605593" w:rsidP="003C388B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 w:rsidR="003C388B" w:rsidRPr="00380E8F" w:rsidRDefault="0048119E" w:rsidP="003C388B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3C388B" w:rsidRPr="00190504" w:rsidRDefault="0048119E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C388B" w:rsidRPr="00AE1D9A" w:rsidRDefault="0048119E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6" w:type="dxa"/>
            <w:vAlign w:val="center"/>
          </w:tcPr>
          <w:p w:rsidR="003C388B" w:rsidRPr="00AE1D9A" w:rsidRDefault="0048119E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3C388B" w:rsidRPr="00AE1D9A" w:rsidRDefault="0048119E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C388B" w:rsidRPr="00380E8F" w:rsidRDefault="003C388B" w:rsidP="003C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605593" w:rsidRPr="00F16328" w:rsidTr="00A40A7C">
        <w:trPr>
          <w:trHeight w:val="635"/>
        </w:trPr>
        <w:tc>
          <w:tcPr>
            <w:tcW w:w="391" w:type="dxa"/>
            <w:vMerge w:val="restart"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80E8F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605593" w:rsidRPr="00380E8F" w:rsidRDefault="0048119E" w:rsidP="00605593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Sağlıklı Yaşam</w:t>
            </w:r>
          </w:p>
        </w:tc>
        <w:tc>
          <w:tcPr>
            <w:tcW w:w="850" w:type="dxa"/>
            <w:vAlign w:val="center"/>
          </w:tcPr>
          <w:p w:rsidR="00605593" w:rsidRPr="00380E8F" w:rsidRDefault="0048119E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605593" w:rsidRPr="00380E8F" w:rsidRDefault="0048119E" w:rsidP="006055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Sağlıklı Yaşam hakkında bilgi edinir</w:t>
            </w:r>
          </w:p>
        </w:tc>
        <w:tc>
          <w:tcPr>
            <w:tcW w:w="1986" w:type="dxa"/>
            <w:vAlign w:val="center"/>
          </w:tcPr>
          <w:p w:rsidR="00605593" w:rsidRPr="00190504" w:rsidRDefault="0048119E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SnellenScala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Göz tarama testi</w:t>
            </w:r>
          </w:p>
        </w:tc>
        <w:tc>
          <w:tcPr>
            <w:tcW w:w="2693" w:type="dxa"/>
            <w:vAlign w:val="center"/>
          </w:tcPr>
          <w:p w:rsidR="00605593" w:rsidRPr="00380E8F" w:rsidRDefault="00984CEF" w:rsidP="0060559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SnellenScala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göz tarama testi Formu 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  <w:r w:rsidR="00984CEF">
              <w:rPr>
                <w:rFonts w:ascii="Arial" w:hAnsi="Arial" w:cs="Arial"/>
                <w:sz w:val="16"/>
                <w:szCs w:val="16"/>
              </w:rPr>
              <w:t xml:space="preserve"> Okul Rehber Öğretmeni</w:t>
            </w:r>
          </w:p>
        </w:tc>
      </w:tr>
      <w:tr w:rsidR="00605593" w:rsidRPr="00F16328" w:rsidTr="00B717FF">
        <w:trPr>
          <w:trHeight w:val="762"/>
        </w:trPr>
        <w:tc>
          <w:tcPr>
            <w:tcW w:w="391" w:type="dxa"/>
            <w:vMerge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563" w:type="dxa"/>
            <w:gridSpan w:val="6"/>
            <w:vAlign w:val="center"/>
          </w:tcPr>
          <w:p w:rsidR="00605593" w:rsidRPr="003C388B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Faktörlerinin Belirlenmesine Yönelik Temel Önleme Anketi</w:t>
            </w:r>
          </w:p>
        </w:tc>
        <w:tc>
          <w:tcPr>
            <w:tcW w:w="993" w:type="dxa"/>
            <w:vAlign w:val="center"/>
          </w:tcPr>
          <w:p w:rsidR="00605593" w:rsidRPr="00380E8F" w:rsidRDefault="004273ED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717FF" w:rsidRPr="00F16328" w:rsidTr="00B717FF">
        <w:trPr>
          <w:trHeight w:val="762"/>
        </w:trPr>
        <w:tc>
          <w:tcPr>
            <w:tcW w:w="391" w:type="dxa"/>
            <w:vMerge/>
            <w:textDirection w:val="btLr"/>
            <w:vAlign w:val="center"/>
          </w:tcPr>
          <w:p w:rsidR="00B717FF" w:rsidRPr="00380E8F" w:rsidRDefault="00B717FF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717FF" w:rsidRDefault="00B717FF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B717FF" w:rsidRPr="00380E8F" w:rsidRDefault="00B717FF" w:rsidP="00605593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8222" w:type="dxa"/>
            <w:gridSpan w:val="4"/>
            <w:vAlign w:val="center"/>
          </w:tcPr>
          <w:p w:rsidR="00B717FF" w:rsidRPr="00380E8F" w:rsidRDefault="00A40A7C" w:rsidP="00605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Okul Rehber Öğretmeni Seminer Çalışması</w:t>
            </w:r>
          </w:p>
        </w:tc>
        <w:tc>
          <w:tcPr>
            <w:tcW w:w="993" w:type="dxa"/>
            <w:vAlign w:val="center"/>
          </w:tcPr>
          <w:p w:rsidR="00B717FF" w:rsidRPr="00380E8F" w:rsidRDefault="00B717FF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A40A7C" w:rsidRPr="00F16328" w:rsidTr="004B3060">
        <w:trPr>
          <w:trHeight w:val="611"/>
        </w:trPr>
        <w:tc>
          <w:tcPr>
            <w:tcW w:w="391" w:type="dxa"/>
            <w:vMerge/>
            <w:textDirection w:val="btLr"/>
            <w:vAlign w:val="center"/>
          </w:tcPr>
          <w:p w:rsidR="00A40A7C" w:rsidRPr="00380E8F" w:rsidRDefault="00A40A7C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40A7C" w:rsidRDefault="00A40A7C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35" w:type="dxa"/>
            <w:vAlign w:val="center"/>
          </w:tcPr>
          <w:p w:rsidR="00A40A7C" w:rsidRPr="00B717FF" w:rsidRDefault="00A40A7C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7FF"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228" w:type="dxa"/>
            <w:gridSpan w:val="5"/>
            <w:vAlign w:val="center"/>
          </w:tcPr>
          <w:p w:rsidR="00A40A7C" w:rsidRPr="00B717FF" w:rsidRDefault="00A40A7C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82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Problem Tarama Envanteri</w:t>
            </w:r>
          </w:p>
        </w:tc>
        <w:tc>
          <w:tcPr>
            <w:tcW w:w="993" w:type="dxa"/>
            <w:vAlign w:val="center"/>
          </w:tcPr>
          <w:p w:rsidR="00A40A7C" w:rsidRPr="00380E8F" w:rsidRDefault="00A40A7C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504E7A" w:rsidRPr="00F16328" w:rsidTr="00872E23">
        <w:trPr>
          <w:trHeight w:val="838"/>
        </w:trPr>
        <w:tc>
          <w:tcPr>
            <w:tcW w:w="391" w:type="dxa"/>
            <w:vMerge w:val="restart"/>
            <w:textDirection w:val="btLr"/>
            <w:vAlign w:val="center"/>
          </w:tcPr>
          <w:p w:rsidR="00504E7A" w:rsidRPr="00380E8F" w:rsidRDefault="00504E7A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360" w:type="dxa"/>
            <w:vAlign w:val="center"/>
          </w:tcPr>
          <w:p w:rsidR="00504E7A" w:rsidRPr="00380E8F" w:rsidRDefault="00504E7A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504E7A" w:rsidRPr="00380E8F" w:rsidRDefault="00504E7A" w:rsidP="00605593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504E7A" w:rsidRPr="00504E7A" w:rsidRDefault="00504E7A" w:rsidP="00504E7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04E7A">
              <w:rPr>
                <w:rFonts w:ascii="Arial" w:hAnsi="Arial" w:cs="Arial"/>
                <w:b/>
                <w:i/>
                <w:sz w:val="16"/>
                <w:szCs w:val="16"/>
              </w:rPr>
              <w:t>OTOBİYOGRAFİ UYGULAMASI</w:t>
            </w:r>
          </w:p>
        </w:tc>
        <w:tc>
          <w:tcPr>
            <w:tcW w:w="993" w:type="dxa"/>
            <w:vAlign w:val="center"/>
          </w:tcPr>
          <w:p w:rsidR="00504E7A" w:rsidRPr="00380E8F" w:rsidRDefault="00504E7A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605593" w:rsidRPr="00F16328" w:rsidTr="00A40A7C">
        <w:trPr>
          <w:trHeight w:val="481"/>
        </w:trPr>
        <w:tc>
          <w:tcPr>
            <w:tcW w:w="391" w:type="dxa"/>
            <w:vMerge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605593" w:rsidRPr="00380E8F" w:rsidRDefault="00B717FF" w:rsidP="00605593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605593" w:rsidRPr="00AE1D9A" w:rsidRDefault="00504E7A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05593" w:rsidRPr="00380E8F" w:rsidRDefault="00504E7A" w:rsidP="00B717FF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-</w:t>
            </w:r>
            <w:bookmarkStart w:id="1" w:name="_GoBack"/>
            <w:bookmarkEnd w:id="1"/>
          </w:p>
        </w:tc>
        <w:tc>
          <w:tcPr>
            <w:tcW w:w="1986" w:type="dxa"/>
            <w:vAlign w:val="center"/>
          </w:tcPr>
          <w:p w:rsidR="00605593" w:rsidRPr="00380E8F" w:rsidRDefault="00B717FF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605593" w:rsidRPr="00380E8F" w:rsidRDefault="00B717FF" w:rsidP="00B717FF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605593" w:rsidRPr="00F16328" w:rsidTr="00A40A7C">
        <w:trPr>
          <w:trHeight w:val="481"/>
        </w:trPr>
        <w:tc>
          <w:tcPr>
            <w:tcW w:w="391" w:type="dxa"/>
            <w:vMerge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605593" w:rsidRPr="00380E8F" w:rsidRDefault="00504E7A" w:rsidP="00605593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850" w:type="dxa"/>
            <w:vAlign w:val="center"/>
          </w:tcPr>
          <w:p w:rsidR="00605593" w:rsidRPr="00AE1D9A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04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605593" w:rsidRPr="00380E8F" w:rsidRDefault="00504E7A" w:rsidP="006055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388B">
              <w:rPr>
                <w:rFonts w:ascii="Arial" w:hAnsi="Arial" w:cs="Arial"/>
                <w:sz w:val="16"/>
                <w:szCs w:val="16"/>
              </w:rPr>
              <w:t>Ergenlik dönemindeki bedensel ve duygusal değişimlerle baş etme yöntemlerini kullanır</w:t>
            </w:r>
          </w:p>
        </w:tc>
        <w:tc>
          <w:tcPr>
            <w:tcW w:w="1986" w:type="dxa"/>
            <w:vAlign w:val="center"/>
          </w:tcPr>
          <w:p w:rsidR="00605593" w:rsidRPr="00380E8F" w:rsidRDefault="00504E7A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Fiziksel ve Duygusal Değişimler</w:t>
            </w:r>
          </w:p>
        </w:tc>
        <w:tc>
          <w:tcPr>
            <w:tcW w:w="2693" w:type="dxa"/>
            <w:vAlign w:val="center"/>
          </w:tcPr>
          <w:p w:rsidR="00504E7A" w:rsidRPr="003C388B" w:rsidRDefault="00504E7A" w:rsidP="00504E7A">
            <w:pPr>
              <w:rPr>
                <w:rFonts w:ascii="Arial" w:hAnsi="Arial" w:cs="Arial"/>
                <w:sz w:val="16"/>
                <w:szCs w:val="16"/>
              </w:rPr>
            </w:pPr>
            <w:r w:rsidRPr="003C388B">
              <w:rPr>
                <w:rFonts w:ascii="Arial" w:hAnsi="Arial" w:cs="Arial"/>
                <w:sz w:val="16"/>
                <w:szCs w:val="16"/>
              </w:rPr>
              <w:t>Form 1</w:t>
            </w:r>
          </w:p>
          <w:p w:rsidR="00504E7A" w:rsidRPr="003C388B" w:rsidRDefault="00504E7A" w:rsidP="00504E7A">
            <w:pPr>
              <w:rPr>
                <w:rFonts w:ascii="Arial" w:hAnsi="Arial" w:cs="Arial"/>
                <w:sz w:val="16"/>
                <w:szCs w:val="16"/>
              </w:rPr>
            </w:pPr>
            <w:r w:rsidRPr="003C388B">
              <w:rPr>
                <w:rFonts w:ascii="Arial" w:hAnsi="Arial" w:cs="Arial"/>
                <w:sz w:val="16"/>
                <w:szCs w:val="16"/>
              </w:rPr>
              <w:t>(Bedensel değişim ve baş etme çizelgesi)</w:t>
            </w:r>
          </w:p>
          <w:p w:rsidR="00605593" w:rsidRPr="00380E8F" w:rsidRDefault="00504E7A" w:rsidP="00504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88B">
              <w:rPr>
                <w:rFonts w:ascii="Arial" w:hAnsi="Arial" w:cs="Arial"/>
                <w:sz w:val="16"/>
                <w:szCs w:val="16"/>
              </w:rPr>
              <w:t>Form2 ( Duygusal değişimler ve baş etme çizelgesi)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605593" w:rsidRPr="00F16328" w:rsidTr="00B717FF">
        <w:trPr>
          <w:trHeight w:val="481"/>
        </w:trPr>
        <w:tc>
          <w:tcPr>
            <w:tcW w:w="391" w:type="dxa"/>
            <w:vMerge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3" w:type="dxa"/>
            <w:gridSpan w:val="6"/>
            <w:vAlign w:val="center"/>
          </w:tcPr>
          <w:p w:rsidR="00605593" w:rsidRPr="00E70825" w:rsidRDefault="00605593" w:rsidP="0060559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E7082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Tütün Bağımlılığı- </w:t>
            </w:r>
            <w:proofErr w:type="gramStart"/>
            <w:r w:rsidRPr="00E7082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605593" w:rsidRPr="00F16328" w:rsidTr="00A40A7C">
        <w:trPr>
          <w:trHeight w:val="481"/>
        </w:trPr>
        <w:tc>
          <w:tcPr>
            <w:tcW w:w="391" w:type="dxa"/>
            <w:vMerge/>
            <w:textDirection w:val="btLr"/>
            <w:vAlign w:val="center"/>
          </w:tcPr>
          <w:p w:rsidR="00605593" w:rsidRPr="00380E8F" w:rsidRDefault="00605593" w:rsidP="00605593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605593" w:rsidRPr="00AE1D9A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93" w:type="dxa"/>
            <w:vAlign w:val="center"/>
          </w:tcPr>
          <w:p w:rsidR="00605593" w:rsidRPr="00380E8F" w:rsidRDefault="00605593" w:rsidP="00605593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Kişiler arası iletişimi, unsurları ve türleri açısından analiz eder.</w:t>
            </w:r>
          </w:p>
        </w:tc>
        <w:tc>
          <w:tcPr>
            <w:tcW w:w="1986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1D9A">
              <w:rPr>
                <w:rFonts w:ascii="Arial" w:hAnsi="Arial" w:cs="Arial"/>
                <w:sz w:val="16"/>
                <w:szCs w:val="16"/>
              </w:rPr>
              <w:t>Kişiler Arası İletişim-1</w:t>
            </w:r>
          </w:p>
        </w:tc>
        <w:tc>
          <w:tcPr>
            <w:tcW w:w="2693" w:type="dxa"/>
            <w:vAlign w:val="center"/>
          </w:tcPr>
          <w:p w:rsidR="00605593" w:rsidRPr="00AE1D9A" w:rsidRDefault="00605593" w:rsidP="00605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605593" w:rsidRPr="00380E8F" w:rsidRDefault="00605593" w:rsidP="00605593">
            <w:pPr>
              <w:rPr>
                <w:rFonts w:ascii="Arial" w:hAnsi="Arial" w:cs="Arial"/>
                <w:sz w:val="16"/>
                <w:szCs w:val="16"/>
              </w:rPr>
            </w:pPr>
            <w:r w:rsidRPr="00AE1D9A">
              <w:rPr>
                <w:rFonts w:ascii="Arial" w:hAnsi="Arial" w:cs="Arial"/>
                <w:sz w:val="16"/>
                <w:szCs w:val="16"/>
              </w:rPr>
              <w:t>( Kişilerarası İletişim–1 )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6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A40A7C">
        <w:trPr>
          <w:trHeight w:val="815"/>
        </w:trPr>
        <w:tc>
          <w:tcPr>
            <w:tcW w:w="391" w:type="dxa"/>
            <w:vMerge w:val="restart"/>
            <w:textDirection w:val="btLr"/>
            <w:vAlign w:val="center"/>
          </w:tcPr>
          <w:p w:rsidR="004273ED" w:rsidRPr="00380E8F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360" w:type="dxa"/>
            <w:vAlign w:val="center"/>
          </w:tcPr>
          <w:p w:rsidR="004273ED" w:rsidRPr="00380E8F" w:rsidRDefault="004273ED" w:rsidP="004273ED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4273ED" w:rsidRPr="00380E8F" w:rsidRDefault="002F29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4273ED" w:rsidRPr="00AE1D9A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4273ED" w:rsidRPr="00380E8F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6" w:type="dxa"/>
            <w:vAlign w:val="center"/>
          </w:tcPr>
          <w:p w:rsidR="004273ED" w:rsidRPr="00380E8F" w:rsidRDefault="002F29ED" w:rsidP="002F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2F29ED" w:rsidRPr="00380E8F" w:rsidRDefault="002F29ED" w:rsidP="002F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273ED" w:rsidRPr="00380E8F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A40A7C">
        <w:trPr>
          <w:trHeight w:val="815"/>
        </w:trPr>
        <w:tc>
          <w:tcPr>
            <w:tcW w:w="391" w:type="dxa"/>
            <w:vMerge/>
            <w:textDirection w:val="btLr"/>
            <w:vAlign w:val="center"/>
          </w:tcPr>
          <w:p w:rsidR="004273ED" w:rsidRPr="00380E8F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273ED" w:rsidRDefault="004273ED" w:rsidP="004273ED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4273ED" w:rsidRPr="00AE1D9A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93" w:type="dxa"/>
            <w:vAlign w:val="center"/>
          </w:tcPr>
          <w:p w:rsidR="004273ED" w:rsidRPr="00380E8F" w:rsidRDefault="004273ED" w:rsidP="004273ED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Kurduğu iletişimleri, iletişim engelleri açısından değerlendirir.</w:t>
            </w:r>
          </w:p>
        </w:tc>
        <w:tc>
          <w:tcPr>
            <w:tcW w:w="1986" w:type="dxa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4E9">
              <w:rPr>
                <w:rFonts w:ascii="Arial" w:hAnsi="Arial" w:cs="Arial"/>
                <w:sz w:val="16"/>
                <w:szCs w:val="16"/>
              </w:rPr>
              <w:t>İletişim Engelleri</w:t>
            </w:r>
          </w:p>
        </w:tc>
        <w:tc>
          <w:tcPr>
            <w:tcW w:w="2693" w:type="dxa"/>
            <w:vAlign w:val="center"/>
          </w:tcPr>
          <w:p w:rsidR="004273ED" w:rsidRPr="008844E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 -1</w:t>
            </w:r>
          </w:p>
          <w:p w:rsidR="004273ED" w:rsidRPr="008844E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8844E9">
              <w:rPr>
                <w:rFonts w:ascii="Arial" w:hAnsi="Arial" w:cs="Arial"/>
                <w:sz w:val="16"/>
                <w:szCs w:val="16"/>
              </w:rPr>
              <w:t>(Bazı İletişim Engelleri)</w:t>
            </w:r>
          </w:p>
          <w:p w:rsidR="004273ED" w:rsidRPr="008844E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Form–2</w:t>
            </w:r>
          </w:p>
          <w:p w:rsidR="004273ED" w:rsidRPr="00380E8F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8844E9">
              <w:rPr>
                <w:rFonts w:ascii="Arial" w:hAnsi="Arial" w:cs="Arial"/>
                <w:sz w:val="16"/>
                <w:szCs w:val="16"/>
              </w:rPr>
              <w:t>( İletişimi Engelleyen İfade Örnekleri)</w:t>
            </w:r>
          </w:p>
        </w:tc>
        <w:tc>
          <w:tcPr>
            <w:tcW w:w="993" w:type="dxa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A40A7C">
        <w:trPr>
          <w:trHeight w:val="815"/>
        </w:trPr>
        <w:tc>
          <w:tcPr>
            <w:tcW w:w="391" w:type="dxa"/>
            <w:vMerge/>
            <w:textDirection w:val="btLr"/>
            <w:vAlign w:val="center"/>
          </w:tcPr>
          <w:p w:rsidR="004273ED" w:rsidRPr="00380E8F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273ED" w:rsidRPr="00380E8F" w:rsidRDefault="004273ED" w:rsidP="004273ED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4273ED" w:rsidRPr="00380E8F" w:rsidRDefault="002F29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4273ED" w:rsidRPr="00AE1D9A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4273ED" w:rsidRPr="00380E8F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6" w:type="dxa"/>
            <w:vAlign w:val="center"/>
          </w:tcPr>
          <w:p w:rsidR="004273ED" w:rsidRPr="00380E8F" w:rsidRDefault="002F29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4273ED" w:rsidRPr="00380E8F" w:rsidRDefault="002F29ED" w:rsidP="002F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717FF">
        <w:trPr>
          <w:trHeight w:val="350"/>
        </w:trPr>
        <w:tc>
          <w:tcPr>
            <w:tcW w:w="391" w:type="dxa"/>
            <w:vMerge/>
            <w:textDirection w:val="btLr"/>
            <w:vAlign w:val="center"/>
          </w:tcPr>
          <w:p w:rsidR="004273ED" w:rsidRPr="00380E8F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273ED" w:rsidRPr="00380E8F" w:rsidRDefault="004273ED" w:rsidP="004273ED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6" w:type="dxa"/>
            <w:gridSpan w:val="7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Ocak 2016 - 08</w:t>
            </w:r>
            <w:r w:rsidRPr="004B5120">
              <w:rPr>
                <w:rFonts w:ascii="Arial" w:hAnsi="Arial" w:cs="Arial"/>
                <w:sz w:val="16"/>
                <w:szCs w:val="16"/>
              </w:rPr>
              <w:t xml:space="preserve"> Şubat</w:t>
            </w:r>
            <w:r>
              <w:rPr>
                <w:rFonts w:ascii="Arial" w:hAnsi="Arial" w:cs="Arial"/>
                <w:sz w:val="16"/>
                <w:szCs w:val="16"/>
              </w:rPr>
              <w:t xml:space="preserve"> 2016 Ö</w:t>
            </w:r>
            <w:r w:rsidRPr="00380E8F">
              <w:rPr>
                <w:rFonts w:ascii="Arial" w:hAnsi="Arial" w:cs="Arial"/>
                <w:sz w:val="16"/>
                <w:szCs w:val="16"/>
              </w:rPr>
              <w:t>RGÜN VE YAYGIN EĞİTİM KURUMLARINDA 1. YARIYIL TATİLİ</w:t>
            </w:r>
          </w:p>
        </w:tc>
      </w:tr>
    </w:tbl>
    <w:p w:rsidR="006D0533" w:rsidRDefault="006D053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057753" w:rsidRDefault="0005775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0" w:tblpY="361"/>
        <w:tblW w:w="11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2"/>
        <w:gridCol w:w="283"/>
        <w:gridCol w:w="1701"/>
        <w:gridCol w:w="1134"/>
        <w:gridCol w:w="2127"/>
        <w:gridCol w:w="1984"/>
        <w:gridCol w:w="2693"/>
        <w:gridCol w:w="993"/>
      </w:tblGrid>
      <w:tr w:rsidR="00AD3C93" w:rsidRPr="00F16328" w:rsidTr="00B27AD1">
        <w:trPr>
          <w:trHeight w:val="886"/>
        </w:trPr>
        <w:tc>
          <w:tcPr>
            <w:tcW w:w="392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C93" w:rsidRPr="00333C9B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 xml:space="preserve">KAZANIM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4273ED" w:rsidRPr="00F16328" w:rsidTr="00B27AD1">
        <w:trPr>
          <w:trHeight w:val="44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273ED" w:rsidRPr="00641719" w:rsidRDefault="00057753" w:rsidP="00057753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73ED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3ED" w:rsidRPr="00380E8F" w:rsidRDefault="002F29ED" w:rsidP="002F2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ED" w:rsidRPr="00AE1D9A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ED" w:rsidRPr="00641719" w:rsidRDefault="004273ED" w:rsidP="002F29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73ED" w:rsidRPr="00380E8F" w:rsidRDefault="002F29ED" w:rsidP="002F29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alanlardaki güçlü ve zayıf yönlerini geliştirir.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3ED" w:rsidRPr="008844E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C93">
              <w:rPr>
                <w:rFonts w:ascii="Arial" w:hAnsi="Arial" w:cs="Arial"/>
                <w:sz w:val="16"/>
                <w:szCs w:val="16"/>
              </w:rPr>
              <w:t>Eğitsel Alanlar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9ED" w:rsidRPr="001876A0" w:rsidRDefault="002F29ED" w:rsidP="002F29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Form-1</w:t>
            </w:r>
          </w:p>
          <w:p w:rsidR="004273ED" w:rsidRPr="00380E8F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(Eğitsel Alanlar)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380E8F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2F29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Öfkenin yarattığı fiziksel duygusal ve düşünsel etkileri açıklar.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3ED" w:rsidRPr="001876A0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6A0">
              <w:rPr>
                <w:rFonts w:ascii="Arial" w:hAnsi="Arial" w:cs="Arial"/>
                <w:b/>
                <w:sz w:val="16"/>
                <w:szCs w:val="16"/>
              </w:rPr>
              <w:t>Öfkenin Etkileri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1876A0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(Öfke ve Etkileri)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</w:t>
            </w:r>
            <w:r w:rsidRPr="00380E8F">
              <w:rPr>
                <w:rFonts w:ascii="Arial" w:hAnsi="Arial" w:cs="Arial"/>
                <w:sz w:val="16"/>
                <w:szCs w:val="16"/>
              </w:rPr>
              <w:t xml:space="preserve"> Rehber</w:t>
            </w:r>
            <w:r w:rsidR="00E70825">
              <w:rPr>
                <w:rFonts w:ascii="Arial" w:hAnsi="Arial" w:cs="Arial"/>
                <w:sz w:val="16"/>
                <w:szCs w:val="16"/>
              </w:rPr>
              <w:t>lik</w:t>
            </w:r>
            <w:r w:rsidRPr="00380E8F">
              <w:rPr>
                <w:rFonts w:ascii="Arial" w:hAnsi="Arial" w:cs="Arial"/>
                <w:sz w:val="16"/>
                <w:szCs w:val="16"/>
              </w:rPr>
              <w:t xml:space="preserve"> Öğretmeni</w:t>
            </w:r>
          </w:p>
        </w:tc>
      </w:tr>
      <w:tr w:rsidR="004273ED" w:rsidRPr="00F16328" w:rsidTr="00B27AD1">
        <w:trPr>
          <w:trHeight w:val="537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MART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1876A0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29ED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Sınıf</w:t>
            </w:r>
          </w:p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4273ED" w:rsidRPr="00F16328" w:rsidTr="00B27AD1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Öfke ile baş etmede yapıcı yollar kullanır.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1876A0" w:rsidRDefault="004273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6A0">
              <w:rPr>
                <w:rFonts w:ascii="Arial" w:hAnsi="Arial" w:cs="Arial"/>
                <w:b/>
                <w:sz w:val="16"/>
                <w:szCs w:val="16"/>
              </w:rPr>
              <w:t>Kim Kimi Yenecek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1876A0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4273ED" w:rsidRPr="0064171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(Hintli Usta ve Çırağı)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</w:t>
            </w:r>
            <w:r w:rsidRPr="00380E8F">
              <w:rPr>
                <w:rFonts w:ascii="Arial" w:hAnsi="Arial" w:cs="Arial"/>
                <w:sz w:val="16"/>
                <w:szCs w:val="16"/>
              </w:rPr>
              <w:t xml:space="preserve"> Rehber</w:t>
            </w:r>
            <w:r w:rsidR="00E70825">
              <w:rPr>
                <w:rFonts w:ascii="Arial" w:hAnsi="Arial" w:cs="Arial"/>
                <w:sz w:val="16"/>
                <w:szCs w:val="16"/>
              </w:rPr>
              <w:t>lik</w:t>
            </w:r>
            <w:r w:rsidRPr="00380E8F">
              <w:rPr>
                <w:rFonts w:ascii="Arial" w:hAnsi="Arial" w:cs="Arial"/>
                <w:sz w:val="16"/>
                <w:szCs w:val="16"/>
              </w:rPr>
              <w:t xml:space="preserve"> Öğretmeni</w:t>
            </w:r>
          </w:p>
        </w:tc>
      </w:tr>
      <w:tr w:rsidR="004273ED" w:rsidRPr="00F16328" w:rsidTr="00B27AD1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2F29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1876A0" w:rsidRDefault="002F29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2F29ED" w:rsidP="002F2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29ED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Sınıf</w:t>
            </w:r>
          </w:p>
          <w:p w:rsidR="004273ED" w:rsidRPr="00641719" w:rsidRDefault="002F29ED" w:rsidP="002F29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4273ED" w:rsidRPr="00F16328" w:rsidTr="00B27AD1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Günlük hayatında kullandığı çatışma çözme basamaklarını etkililiği açısından değerlendirir.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1876A0" w:rsidRDefault="004273ED" w:rsidP="00427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76A0">
              <w:rPr>
                <w:rFonts w:ascii="Arial" w:hAnsi="Arial" w:cs="Arial"/>
                <w:b/>
                <w:sz w:val="16"/>
                <w:szCs w:val="16"/>
              </w:rPr>
              <w:t>Yöntemlerimi Değerlendiriyorum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2F29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Kağıt-Kalem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</w:t>
            </w:r>
          </w:p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Rehber</w:t>
            </w:r>
            <w:r w:rsidR="00E70825">
              <w:rPr>
                <w:rFonts w:ascii="Arial" w:hAnsi="Arial" w:cs="Arial"/>
                <w:sz w:val="16"/>
                <w:szCs w:val="16"/>
              </w:rPr>
              <w:t>lik</w:t>
            </w:r>
            <w:r w:rsidRPr="00380E8F">
              <w:rPr>
                <w:rFonts w:ascii="Arial" w:hAnsi="Arial" w:cs="Arial"/>
                <w:sz w:val="16"/>
                <w:szCs w:val="16"/>
              </w:rPr>
              <w:t xml:space="preserve"> Öğretmeni</w:t>
            </w:r>
          </w:p>
        </w:tc>
      </w:tr>
      <w:tr w:rsidR="004273ED" w:rsidRPr="00F16328" w:rsidTr="00B27AD1">
        <w:trPr>
          <w:trHeight w:val="532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2F29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1876A0" w:rsidRDefault="002F29ED" w:rsidP="004273E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29ED" w:rsidRPr="00641719" w:rsidRDefault="002F29ED" w:rsidP="002F29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273ED" w:rsidRPr="00641719" w:rsidRDefault="002F29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29ED" w:rsidRDefault="002F29ED" w:rsidP="002F29ED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Sınıf</w:t>
            </w:r>
          </w:p>
          <w:p w:rsidR="004273ED" w:rsidRPr="00641719" w:rsidRDefault="002F29ED" w:rsidP="002F29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4273ED" w:rsidRPr="00F16328" w:rsidTr="00B27AD1">
        <w:trPr>
          <w:trHeight w:val="558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Kendini Kabul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Değerlerini fark eder.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Değerlerimiz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333C9B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4273ED" w:rsidRPr="00333C9B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(Değerler)</w:t>
            </w:r>
          </w:p>
          <w:p w:rsidR="004273ED" w:rsidRPr="00333C9B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Form–2</w:t>
            </w:r>
          </w:p>
          <w:p w:rsidR="004273ED" w:rsidRPr="0064171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Çatışma Durumları</w:t>
            </w:r>
            <w:proofErr w:type="gramStart"/>
            <w:r w:rsidRPr="00333C9B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558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Okulda seçebileceği dersler hakkında bilgi edinir.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333C9B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3ED" w:rsidRPr="00641719" w:rsidRDefault="004273ED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(Ortaöğretim Kurumlarında Uygulanan Seçmeli Dersler)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717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F78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Kendini tanımanın ders seçimindeki önemini fark eder.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Kendimi Tanıyorum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8E4" w:rsidRPr="00333C9B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*Yazı Tahtası ve Kalemi</w:t>
            </w:r>
          </w:p>
          <w:p w:rsidR="004F78E4" w:rsidRPr="00333C9B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*Form-1(Kendini Tanıma)</w:t>
            </w:r>
          </w:p>
          <w:p w:rsidR="004273ED" w:rsidRPr="00641719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*Form-2(Kendimiz Hangi Yönlerden Tanıyabiliriz)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567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-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4F78E4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8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MAYIS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F78E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Seçeceği mesleğin hayatını nasıl etkileyeceğini açıklar.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 xml:space="preserve">Mesleğim Hayatım </w:t>
            </w:r>
            <w:proofErr w:type="gramStart"/>
            <w:r w:rsidRPr="001876A0">
              <w:rPr>
                <w:rFonts w:ascii="Arial" w:hAnsi="Arial" w:cs="Arial"/>
                <w:sz w:val="16"/>
                <w:szCs w:val="16"/>
              </w:rPr>
              <w:t>Mı ?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4F78E4" w:rsidP="004273ED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gramStart"/>
            <w:r w:rsidRPr="00333C9B">
              <w:rPr>
                <w:rFonts w:ascii="Arial" w:hAnsi="Arial" w:cs="Arial"/>
                <w:sz w:val="16"/>
                <w:szCs w:val="16"/>
              </w:rPr>
              <w:t>Kağıt , kalem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4F78E4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F78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ve mesleki planlama dosyasından yararlanarak mesleki değer, ilgi, yetenek ve akademik başarısını gözönünde bulundurarak geçiş yapabileceği okulları değerlendirir.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A0">
              <w:rPr>
                <w:rFonts w:ascii="Arial" w:hAnsi="Arial" w:cs="Arial"/>
                <w:sz w:val="16"/>
                <w:szCs w:val="16"/>
              </w:rPr>
              <w:t>Okulumu Değerlendiriyorum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8E4" w:rsidRPr="00641719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</w:p>
          <w:p w:rsidR="004F78E4" w:rsidRPr="00333C9B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4F78E4" w:rsidRPr="00333C9B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(Ulusal Mesleki Bilgi Sistemi)</w:t>
            </w:r>
          </w:p>
          <w:p w:rsidR="004F78E4" w:rsidRPr="00333C9B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*Form-2</w:t>
            </w:r>
          </w:p>
          <w:p w:rsidR="004273ED" w:rsidRPr="00641719" w:rsidRDefault="004F78E4" w:rsidP="004F78E4">
            <w:pPr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sz w:val="16"/>
                <w:szCs w:val="16"/>
              </w:rPr>
              <w:t>(Eğitsel ve Mesleki Planlama Listesi)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4273ED" w:rsidRPr="00F16328" w:rsidTr="00B27AD1">
        <w:trPr>
          <w:trHeight w:val="403"/>
        </w:trPr>
        <w:tc>
          <w:tcPr>
            <w:tcW w:w="392" w:type="dxa"/>
            <w:vMerge/>
            <w:shd w:val="clear" w:color="auto" w:fill="auto"/>
            <w:textDirection w:val="btLr"/>
          </w:tcPr>
          <w:p w:rsidR="004273ED" w:rsidRPr="00641719" w:rsidRDefault="004273ED" w:rsidP="004273ED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73ED" w:rsidRPr="00641719" w:rsidRDefault="004273ED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3ED" w:rsidRPr="00641719" w:rsidRDefault="004F78E4" w:rsidP="004273E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3ED" w:rsidRPr="00641719" w:rsidRDefault="004F78E4" w:rsidP="00427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ED" w:rsidRPr="00641719" w:rsidRDefault="004F78E4" w:rsidP="004273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3ED" w:rsidRPr="00641719" w:rsidRDefault="004273ED" w:rsidP="004273E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057753" w:rsidRPr="00F16328" w:rsidTr="00057753">
        <w:trPr>
          <w:trHeight w:val="462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057753" w:rsidRPr="00641719" w:rsidRDefault="00057753" w:rsidP="00057753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57753" w:rsidRPr="00641719" w:rsidRDefault="00057753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Eğitsel ve mesleki planlama dosyasından yararlanarak mesleki değer, ilgi, yetenek ve akademik başarısına uygun ders seçimi yapar.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Ders Seçimimi </w:t>
            </w:r>
            <w:r w:rsidRPr="001876A0">
              <w:rPr>
                <w:rFonts w:ascii="Arial" w:hAnsi="Arial" w:cs="Arial"/>
                <w:iCs/>
                <w:sz w:val="16"/>
                <w:szCs w:val="16"/>
              </w:rPr>
              <w:t>Yapıyorum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78E4" w:rsidRPr="00333C9B" w:rsidRDefault="004F78E4" w:rsidP="004F78E4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333C9B">
              <w:rPr>
                <w:rFonts w:ascii="Arial" w:hAnsi="Arial" w:cs="Arial"/>
                <w:iCs/>
                <w:sz w:val="16"/>
                <w:szCs w:val="16"/>
              </w:rPr>
              <w:t>*Form-1</w:t>
            </w:r>
          </w:p>
          <w:p w:rsidR="004F78E4" w:rsidRPr="00333C9B" w:rsidRDefault="004F78E4" w:rsidP="004F78E4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333C9B">
              <w:rPr>
                <w:rFonts w:ascii="Arial" w:hAnsi="Arial" w:cs="Arial"/>
                <w:iCs/>
                <w:sz w:val="16"/>
                <w:szCs w:val="16"/>
              </w:rPr>
              <w:t>(Ulusal Mesleki Bilgi Sistemi)</w:t>
            </w:r>
          </w:p>
          <w:p w:rsidR="004F78E4" w:rsidRPr="00333C9B" w:rsidRDefault="004F78E4" w:rsidP="004F78E4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 w:rsidRPr="00333C9B">
              <w:rPr>
                <w:rFonts w:ascii="Arial" w:hAnsi="Arial" w:cs="Arial"/>
                <w:iCs/>
                <w:sz w:val="16"/>
                <w:szCs w:val="16"/>
              </w:rPr>
              <w:t>*Form-2</w:t>
            </w:r>
          </w:p>
          <w:p w:rsidR="00057753" w:rsidRPr="00641719" w:rsidRDefault="004F78E4" w:rsidP="004F78E4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C9B">
              <w:rPr>
                <w:rFonts w:ascii="Arial" w:hAnsi="Arial" w:cs="Arial"/>
                <w:iCs/>
                <w:sz w:val="16"/>
                <w:szCs w:val="16"/>
              </w:rPr>
              <w:t>(Eğitsel ve Mesleki Planlama Listesi)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753" w:rsidRPr="00641719" w:rsidRDefault="00057753" w:rsidP="0005775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057753" w:rsidRPr="00F16328" w:rsidTr="00057753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057753" w:rsidRDefault="00057753" w:rsidP="00057753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7753" w:rsidRDefault="00057753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753" w:rsidRPr="00641719" w:rsidRDefault="004F78E4" w:rsidP="0005775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7753" w:rsidRPr="00641719" w:rsidRDefault="004F78E4" w:rsidP="00057753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753" w:rsidRPr="00641719" w:rsidRDefault="00057753" w:rsidP="0005775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057753" w:rsidRPr="00F16328" w:rsidTr="006E5F72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057753" w:rsidRDefault="00057753" w:rsidP="00057753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57753" w:rsidRPr="00641719" w:rsidRDefault="00057753" w:rsidP="0005775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057753" w:rsidRPr="00333C9B" w:rsidRDefault="00057753" w:rsidP="00057753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753" w:rsidRPr="00641719" w:rsidRDefault="00057753" w:rsidP="0005775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</w:tbl>
    <w:p w:rsidR="00F41940" w:rsidRDefault="00F41940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F5101" w:rsidRDefault="003F5101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33E85" w:rsidRPr="00197E66" w:rsidRDefault="0013674C" w:rsidP="0013674C">
      <w:pPr>
        <w:pStyle w:val="DzMetin"/>
        <w:tabs>
          <w:tab w:val="left" w:pos="9030"/>
        </w:tabs>
        <w:ind w:left="0" w:firstLine="708"/>
        <w:rPr>
          <w:rFonts w:ascii="Times New Roman" w:hAnsi="Times New Roman"/>
          <w:b/>
          <w:sz w:val="16"/>
          <w:szCs w:val="16"/>
        </w:rPr>
      </w:pPr>
      <w:r w:rsidRPr="00197E66">
        <w:rPr>
          <w:rFonts w:ascii="Times New Roman" w:hAnsi="Times New Roman"/>
          <w:b/>
          <w:sz w:val="16"/>
          <w:szCs w:val="16"/>
        </w:rPr>
        <w:tab/>
        <w:t>Hülya SUFRACI</w:t>
      </w:r>
    </w:p>
    <w:p w:rsidR="0013674C" w:rsidRPr="00197E66" w:rsidRDefault="00D364DE" w:rsidP="00380E8F">
      <w:pPr>
        <w:pStyle w:val="DzMetin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</w:t>
      </w:r>
      <w:proofErr w:type="spellStart"/>
      <w:r w:rsidR="0013674C" w:rsidRPr="00197E66">
        <w:rPr>
          <w:rFonts w:ascii="Times New Roman" w:hAnsi="Times New Roman"/>
          <w:b/>
          <w:sz w:val="16"/>
          <w:szCs w:val="16"/>
        </w:rPr>
        <w:t>ErkanŞANLI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</w:t>
      </w:r>
      <w:r w:rsidR="00291BA3">
        <w:rPr>
          <w:rFonts w:ascii="Times New Roman" w:hAnsi="Times New Roman"/>
          <w:b/>
          <w:sz w:val="16"/>
          <w:szCs w:val="16"/>
        </w:rPr>
        <w:t xml:space="preserve">       </w:t>
      </w:r>
      <w:r w:rsidR="00197E66" w:rsidRPr="00197E66">
        <w:rPr>
          <w:rFonts w:ascii="Times New Roman" w:hAnsi="Times New Roman"/>
          <w:b/>
          <w:sz w:val="16"/>
          <w:szCs w:val="16"/>
        </w:rPr>
        <w:t>E.Kürşat EBELEK</w:t>
      </w:r>
    </w:p>
    <w:p w:rsidR="00021CE7" w:rsidRPr="00197E66" w:rsidRDefault="0013674C" w:rsidP="00380E8F">
      <w:pPr>
        <w:pStyle w:val="DzMetin"/>
        <w:ind w:left="0"/>
        <w:rPr>
          <w:rFonts w:ascii="Times New Roman" w:hAnsi="Times New Roman"/>
          <w:sz w:val="16"/>
          <w:szCs w:val="16"/>
        </w:rPr>
      </w:pPr>
      <w:r w:rsidRPr="00197E66">
        <w:rPr>
          <w:rFonts w:ascii="Times New Roman" w:hAnsi="Times New Roman"/>
          <w:sz w:val="16"/>
          <w:szCs w:val="16"/>
        </w:rPr>
        <w:t>9/</w:t>
      </w:r>
      <w:proofErr w:type="gramStart"/>
      <w:r w:rsidRPr="00197E66">
        <w:rPr>
          <w:rFonts w:ascii="Times New Roman" w:hAnsi="Times New Roman"/>
          <w:sz w:val="16"/>
          <w:szCs w:val="16"/>
        </w:rPr>
        <w:t xml:space="preserve">A </w:t>
      </w:r>
      <w:r w:rsidR="00021CE7" w:rsidRPr="00197E66">
        <w:rPr>
          <w:rFonts w:ascii="Times New Roman" w:hAnsi="Times New Roman"/>
          <w:sz w:val="16"/>
          <w:szCs w:val="16"/>
        </w:rPr>
        <w:t xml:space="preserve"> Sınıf</w:t>
      </w:r>
      <w:proofErr w:type="gramEnd"/>
      <w:r w:rsidR="00021CE7" w:rsidRPr="00197E66">
        <w:rPr>
          <w:rFonts w:ascii="Times New Roman" w:hAnsi="Times New Roman"/>
          <w:sz w:val="16"/>
          <w:szCs w:val="16"/>
        </w:rPr>
        <w:t xml:space="preserve"> Rehber Öğretmeni       </w:t>
      </w:r>
      <w:r w:rsidR="00197E66" w:rsidRPr="00197E66">
        <w:rPr>
          <w:rFonts w:ascii="Times New Roman" w:hAnsi="Times New Roman"/>
          <w:sz w:val="16"/>
          <w:szCs w:val="16"/>
        </w:rPr>
        <w:t xml:space="preserve">                         </w:t>
      </w:r>
      <w:r w:rsidR="00D364DE">
        <w:rPr>
          <w:rFonts w:ascii="Times New Roman" w:hAnsi="Times New Roman"/>
          <w:sz w:val="16"/>
          <w:szCs w:val="16"/>
        </w:rPr>
        <w:t xml:space="preserve">                             </w:t>
      </w:r>
      <w:r w:rsidR="00197E66" w:rsidRPr="00197E66">
        <w:rPr>
          <w:rFonts w:ascii="Times New Roman" w:hAnsi="Times New Roman"/>
          <w:sz w:val="16"/>
          <w:szCs w:val="16"/>
        </w:rPr>
        <w:t>9/B Sınıf Rehber Öğretmeni</w:t>
      </w:r>
      <w:r w:rsidR="001D6CA5" w:rsidRPr="00197E66">
        <w:rPr>
          <w:rFonts w:ascii="Times New Roman" w:hAnsi="Times New Roman"/>
          <w:sz w:val="16"/>
          <w:szCs w:val="16"/>
        </w:rPr>
        <w:tab/>
      </w:r>
      <w:r w:rsidR="00D364DE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197E66" w:rsidRPr="00197E66">
        <w:rPr>
          <w:rFonts w:ascii="Times New Roman" w:hAnsi="Times New Roman"/>
          <w:sz w:val="16"/>
          <w:szCs w:val="16"/>
        </w:rPr>
        <w:t>Okul Rehber Öğretmeni</w:t>
      </w:r>
      <w:r w:rsidR="00D4279D" w:rsidRPr="00197E66">
        <w:rPr>
          <w:rFonts w:ascii="Times New Roman" w:hAnsi="Times New Roman"/>
          <w:sz w:val="16"/>
          <w:szCs w:val="16"/>
        </w:rPr>
        <w:tab/>
      </w:r>
      <w:r w:rsidR="001D6CA5" w:rsidRPr="00197E66">
        <w:rPr>
          <w:rFonts w:ascii="Times New Roman" w:hAnsi="Times New Roman"/>
          <w:sz w:val="16"/>
          <w:szCs w:val="16"/>
        </w:rPr>
        <w:tab/>
      </w:r>
      <w:r w:rsidR="001D6CA5" w:rsidRPr="00197E66">
        <w:rPr>
          <w:rFonts w:ascii="Times New Roman" w:hAnsi="Times New Roman"/>
          <w:sz w:val="16"/>
          <w:szCs w:val="16"/>
        </w:rPr>
        <w:tab/>
      </w:r>
      <w:r w:rsidR="001D6CA5" w:rsidRPr="00197E66">
        <w:rPr>
          <w:rFonts w:ascii="Times New Roman" w:hAnsi="Times New Roman"/>
          <w:sz w:val="16"/>
          <w:szCs w:val="16"/>
        </w:rPr>
        <w:tab/>
      </w:r>
      <w:r w:rsidR="00D364DE">
        <w:rPr>
          <w:rFonts w:ascii="Times New Roman" w:hAnsi="Times New Roman"/>
          <w:sz w:val="16"/>
          <w:szCs w:val="16"/>
        </w:rPr>
        <w:t xml:space="preserve">          </w:t>
      </w:r>
    </w:p>
    <w:p w:rsidR="00021CE7" w:rsidRPr="00197E66" w:rsidRDefault="00021CE7" w:rsidP="00021CE7">
      <w:pPr>
        <w:pStyle w:val="DzMetin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21CE7" w:rsidRPr="00197E66" w:rsidRDefault="0013674C" w:rsidP="00057753">
      <w:pPr>
        <w:pStyle w:val="AralkYok"/>
        <w:jc w:val="center"/>
        <w:rPr>
          <w:b/>
          <w:sz w:val="16"/>
          <w:szCs w:val="16"/>
        </w:rPr>
      </w:pPr>
      <w:r w:rsidRPr="00197E66">
        <w:rPr>
          <w:b/>
          <w:sz w:val="16"/>
          <w:szCs w:val="16"/>
        </w:rPr>
        <w:t>Ali IŞIKVER</w:t>
      </w:r>
    </w:p>
    <w:p w:rsidR="00333E85" w:rsidRPr="00197E66" w:rsidRDefault="00057753" w:rsidP="00057753">
      <w:pPr>
        <w:pStyle w:val="AralkYok"/>
        <w:jc w:val="center"/>
        <w:rPr>
          <w:sz w:val="16"/>
          <w:szCs w:val="16"/>
        </w:rPr>
      </w:pPr>
      <w:r w:rsidRPr="00197E66">
        <w:rPr>
          <w:sz w:val="16"/>
          <w:szCs w:val="16"/>
        </w:rPr>
        <w:t>Okul Müdürü</w:t>
      </w:r>
    </w:p>
    <w:sectPr w:rsidR="00333E85" w:rsidRPr="00197E66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5D0"/>
    <w:multiLevelType w:val="hybridMultilevel"/>
    <w:tmpl w:val="0B62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3E85"/>
    <w:rsid w:val="000060B9"/>
    <w:rsid w:val="00017FB0"/>
    <w:rsid w:val="00021CE7"/>
    <w:rsid w:val="00032037"/>
    <w:rsid w:val="0003416D"/>
    <w:rsid w:val="00035B40"/>
    <w:rsid w:val="00043037"/>
    <w:rsid w:val="000534E6"/>
    <w:rsid w:val="00054FB2"/>
    <w:rsid w:val="000558C7"/>
    <w:rsid w:val="00057753"/>
    <w:rsid w:val="0006492C"/>
    <w:rsid w:val="00070CFD"/>
    <w:rsid w:val="00093EA3"/>
    <w:rsid w:val="000A1A14"/>
    <w:rsid w:val="000B2F12"/>
    <w:rsid w:val="000B3ABF"/>
    <w:rsid w:val="000C2751"/>
    <w:rsid w:val="000D1228"/>
    <w:rsid w:val="000D7825"/>
    <w:rsid w:val="000E79E9"/>
    <w:rsid w:val="000F2A11"/>
    <w:rsid w:val="000F3811"/>
    <w:rsid w:val="0013113E"/>
    <w:rsid w:val="0013674C"/>
    <w:rsid w:val="0015517C"/>
    <w:rsid w:val="0017629B"/>
    <w:rsid w:val="001763CB"/>
    <w:rsid w:val="00176ADC"/>
    <w:rsid w:val="0018505B"/>
    <w:rsid w:val="001876A0"/>
    <w:rsid w:val="00190504"/>
    <w:rsid w:val="00197E66"/>
    <w:rsid w:val="001B3AD8"/>
    <w:rsid w:val="001B6CA4"/>
    <w:rsid w:val="001D0C23"/>
    <w:rsid w:val="001D6CA5"/>
    <w:rsid w:val="001F65CE"/>
    <w:rsid w:val="0020112E"/>
    <w:rsid w:val="00202E87"/>
    <w:rsid w:val="00213158"/>
    <w:rsid w:val="00224DEF"/>
    <w:rsid w:val="0023164D"/>
    <w:rsid w:val="00232BA5"/>
    <w:rsid w:val="00245220"/>
    <w:rsid w:val="002546D2"/>
    <w:rsid w:val="00254995"/>
    <w:rsid w:val="00261428"/>
    <w:rsid w:val="0026166E"/>
    <w:rsid w:val="002715E6"/>
    <w:rsid w:val="00281E3A"/>
    <w:rsid w:val="00281E43"/>
    <w:rsid w:val="00291BA3"/>
    <w:rsid w:val="002A5A4D"/>
    <w:rsid w:val="002B09D9"/>
    <w:rsid w:val="002B1F1D"/>
    <w:rsid w:val="002C6C20"/>
    <w:rsid w:val="002D13B2"/>
    <w:rsid w:val="002E3375"/>
    <w:rsid w:val="002F29ED"/>
    <w:rsid w:val="00302459"/>
    <w:rsid w:val="003032D4"/>
    <w:rsid w:val="003070E7"/>
    <w:rsid w:val="00313A63"/>
    <w:rsid w:val="00317B12"/>
    <w:rsid w:val="00323E18"/>
    <w:rsid w:val="00327CF3"/>
    <w:rsid w:val="00333C9B"/>
    <w:rsid w:val="00333E85"/>
    <w:rsid w:val="00354658"/>
    <w:rsid w:val="00356CB9"/>
    <w:rsid w:val="00362D43"/>
    <w:rsid w:val="00380E8F"/>
    <w:rsid w:val="00382D87"/>
    <w:rsid w:val="00384C9C"/>
    <w:rsid w:val="00390307"/>
    <w:rsid w:val="00391AAD"/>
    <w:rsid w:val="003A09BC"/>
    <w:rsid w:val="003A5A2E"/>
    <w:rsid w:val="003B6699"/>
    <w:rsid w:val="003B7D54"/>
    <w:rsid w:val="003C388B"/>
    <w:rsid w:val="003C551C"/>
    <w:rsid w:val="003E40BF"/>
    <w:rsid w:val="003F5101"/>
    <w:rsid w:val="00404572"/>
    <w:rsid w:val="0042201F"/>
    <w:rsid w:val="004266CA"/>
    <w:rsid w:val="004273ED"/>
    <w:rsid w:val="00427AF1"/>
    <w:rsid w:val="004343AA"/>
    <w:rsid w:val="0047425B"/>
    <w:rsid w:val="0048119E"/>
    <w:rsid w:val="00491E77"/>
    <w:rsid w:val="00496112"/>
    <w:rsid w:val="004A287C"/>
    <w:rsid w:val="004A6DCA"/>
    <w:rsid w:val="004B5120"/>
    <w:rsid w:val="004C00D0"/>
    <w:rsid w:val="004D7687"/>
    <w:rsid w:val="004F246A"/>
    <w:rsid w:val="004F78E4"/>
    <w:rsid w:val="005032B8"/>
    <w:rsid w:val="00504E7A"/>
    <w:rsid w:val="00521C01"/>
    <w:rsid w:val="0053772C"/>
    <w:rsid w:val="00537B7E"/>
    <w:rsid w:val="00582351"/>
    <w:rsid w:val="0059188C"/>
    <w:rsid w:val="005F7ECA"/>
    <w:rsid w:val="00605593"/>
    <w:rsid w:val="00622FA3"/>
    <w:rsid w:val="00624105"/>
    <w:rsid w:val="00641719"/>
    <w:rsid w:val="0064345D"/>
    <w:rsid w:val="00646E8F"/>
    <w:rsid w:val="00674324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1426D"/>
    <w:rsid w:val="00717102"/>
    <w:rsid w:val="00731C46"/>
    <w:rsid w:val="0073448F"/>
    <w:rsid w:val="00757CEC"/>
    <w:rsid w:val="00760045"/>
    <w:rsid w:val="00771AFB"/>
    <w:rsid w:val="0077771C"/>
    <w:rsid w:val="007829BC"/>
    <w:rsid w:val="007A4246"/>
    <w:rsid w:val="007A6443"/>
    <w:rsid w:val="007B439C"/>
    <w:rsid w:val="007B4BF6"/>
    <w:rsid w:val="007E206D"/>
    <w:rsid w:val="007E49B6"/>
    <w:rsid w:val="007F35D2"/>
    <w:rsid w:val="0082736F"/>
    <w:rsid w:val="00840D16"/>
    <w:rsid w:val="00841C9C"/>
    <w:rsid w:val="008431B0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10953"/>
    <w:rsid w:val="00935664"/>
    <w:rsid w:val="0093702D"/>
    <w:rsid w:val="009404F5"/>
    <w:rsid w:val="0094277A"/>
    <w:rsid w:val="00984CEF"/>
    <w:rsid w:val="00987E54"/>
    <w:rsid w:val="009925E3"/>
    <w:rsid w:val="00992742"/>
    <w:rsid w:val="009A5654"/>
    <w:rsid w:val="009A5B36"/>
    <w:rsid w:val="009A5D1B"/>
    <w:rsid w:val="009C475D"/>
    <w:rsid w:val="009C58EA"/>
    <w:rsid w:val="009D1529"/>
    <w:rsid w:val="009F1F05"/>
    <w:rsid w:val="00A202B9"/>
    <w:rsid w:val="00A20334"/>
    <w:rsid w:val="00A211CF"/>
    <w:rsid w:val="00A24E35"/>
    <w:rsid w:val="00A26729"/>
    <w:rsid w:val="00A32182"/>
    <w:rsid w:val="00A32A4A"/>
    <w:rsid w:val="00A40A7C"/>
    <w:rsid w:val="00A56291"/>
    <w:rsid w:val="00A60C3B"/>
    <w:rsid w:val="00A74DD4"/>
    <w:rsid w:val="00A8732D"/>
    <w:rsid w:val="00A953C2"/>
    <w:rsid w:val="00AB577F"/>
    <w:rsid w:val="00AC3845"/>
    <w:rsid w:val="00AC660A"/>
    <w:rsid w:val="00AC75BA"/>
    <w:rsid w:val="00AD3C93"/>
    <w:rsid w:val="00AE1D9A"/>
    <w:rsid w:val="00AE3914"/>
    <w:rsid w:val="00AF1CE3"/>
    <w:rsid w:val="00B00B26"/>
    <w:rsid w:val="00B05C7F"/>
    <w:rsid w:val="00B0603E"/>
    <w:rsid w:val="00B11A9F"/>
    <w:rsid w:val="00B27AD1"/>
    <w:rsid w:val="00B62306"/>
    <w:rsid w:val="00B64B46"/>
    <w:rsid w:val="00B673AE"/>
    <w:rsid w:val="00B717FF"/>
    <w:rsid w:val="00B71B85"/>
    <w:rsid w:val="00B860D6"/>
    <w:rsid w:val="00B93706"/>
    <w:rsid w:val="00B95DBB"/>
    <w:rsid w:val="00BD169F"/>
    <w:rsid w:val="00BE1D63"/>
    <w:rsid w:val="00BF102F"/>
    <w:rsid w:val="00BF382A"/>
    <w:rsid w:val="00BF4029"/>
    <w:rsid w:val="00C02DBB"/>
    <w:rsid w:val="00C03EBD"/>
    <w:rsid w:val="00C15605"/>
    <w:rsid w:val="00C32AB0"/>
    <w:rsid w:val="00C65A03"/>
    <w:rsid w:val="00C66BE7"/>
    <w:rsid w:val="00C76F1F"/>
    <w:rsid w:val="00C77A58"/>
    <w:rsid w:val="00C97D16"/>
    <w:rsid w:val="00CB0E10"/>
    <w:rsid w:val="00CE715C"/>
    <w:rsid w:val="00D00C81"/>
    <w:rsid w:val="00D3415F"/>
    <w:rsid w:val="00D364DE"/>
    <w:rsid w:val="00D4279D"/>
    <w:rsid w:val="00D52526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D643A"/>
    <w:rsid w:val="00DF7184"/>
    <w:rsid w:val="00E04E16"/>
    <w:rsid w:val="00E05E26"/>
    <w:rsid w:val="00E229B7"/>
    <w:rsid w:val="00E56ADD"/>
    <w:rsid w:val="00E60A01"/>
    <w:rsid w:val="00E66F37"/>
    <w:rsid w:val="00E70825"/>
    <w:rsid w:val="00E82053"/>
    <w:rsid w:val="00E82404"/>
    <w:rsid w:val="00E84705"/>
    <w:rsid w:val="00E860F3"/>
    <w:rsid w:val="00E97D77"/>
    <w:rsid w:val="00EA2A94"/>
    <w:rsid w:val="00ED7B48"/>
    <w:rsid w:val="00EF0A08"/>
    <w:rsid w:val="00EF137C"/>
    <w:rsid w:val="00F06DD7"/>
    <w:rsid w:val="00F107B9"/>
    <w:rsid w:val="00F13D70"/>
    <w:rsid w:val="00F16328"/>
    <w:rsid w:val="00F17693"/>
    <w:rsid w:val="00F25CF3"/>
    <w:rsid w:val="00F31205"/>
    <w:rsid w:val="00F33BC9"/>
    <w:rsid w:val="00F378F1"/>
    <w:rsid w:val="00F41940"/>
    <w:rsid w:val="00F45270"/>
    <w:rsid w:val="00F464F5"/>
    <w:rsid w:val="00F4740F"/>
    <w:rsid w:val="00F508AD"/>
    <w:rsid w:val="00F75409"/>
    <w:rsid w:val="00F77FFC"/>
    <w:rsid w:val="00F80C77"/>
    <w:rsid w:val="00F93DB8"/>
    <w:rsid w:val="00FA35AA"/>
    <w:rsid w:val="00FB518D"/>
    <w:rsid w:val="00FB7BBD"/>
    <w:rsid w:val="00FC7534"/>
    <w:rsid w:val="00FE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basedOn w:val="VarsaylanParagrafYazTipi"/>
    <w:rsid w:val="00333E85"/>
    <w:rPr>
      <w:color w:val="0000FF"/>
      <w:u w:val="single"/>
    </w:rPr>
  </w:style>
  <w:style w:type="character" w:styleId="zlenenKpr">
    <w:name w:val="FollowedHyperlink"/>
    <w:basedOn w:val="VarsaylanParagrafYazTipi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AD1"/>
    <w:pPr>
      <w:ind w:left="720"/>
      <w:contextualSpacing/>
    </w:pPr>
  </w:style>
  <w:style w:type="paragraph" w:styleId="AralkYok">
    <w:name w:val="No Spacing"/>
    <w:uiPriority w:val="1"/>
    <w:qFormat/>
    <w:rsid w:val="000577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2009</Company>
  <LinksUpToDate>false</LinksUpToDate>
  <CharactersWithSpaces>5870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Can</cp:lastModifiedBy>
  <cp:revision>16</cp:revision>
  <cp:lastPrinted>2009-07-08T15:20:00Z</cp:lastPrinted>
  <dcterms:created xsi:type="dcterms:W3CDTF">2015-10-12T18:54:00Z</dcterms:created>
  <dcterms:modified xsi:type="dcterms:W3CDTF">2009-07-08T15:21:00Z</dcterms:modified>
</cp:coreProperties>
</file>